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930CC" w:rsidRPr="006930CC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953764">
        <w:rPr>
          <w:rFonts w:ascii="Times New Roman" w:hAnsi="Times New Roman" w:cs="Times New Roman"/>
          <w:b/>
          <w:sz w:val="24"/>
          <w:szCs w:val="24"/>
          <w:u w:val="single"/>
        </w:rPr>
        <w:t>BANERS</w:t>
      </w:r>
      <w:r w:rsidR="00AF5CFD">
        <w:rPr>
          <w:rFonts w:ascii="Times New Roman" w:hAnsi="Times New Roman" w:cs="Times New Roman"/>
          <w:b/>
          <w:sz w:val="24"/>
          <w:szCs w:val="24"/>
          <w:u w:val="single"/>
        </w:rPr>
        <w:t>, PARA CONSCIENTIZAÇAO DAS PESSOAS DA PREVENÇAO AO NOVO CORONAVIRUS, DEVIDO A PANDEMIA DA COVID – 19</w:t>
      </w:r>
      <w:r w:rsidR="00AF5CFD" w:rsidRPr="00AF5CF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AD7855">
        <w:rPr>
          <w:b/>
        </w:rPr>
        <w:t>RAFAELA CREMONESE EICHNER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AD7855">
        <w:t>09.171.501/0001-05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AD7855">
        <w:t>Rua Dom Guilherme Muller, 735</w:t>
      </w:r>
      <w:r w:rsidR="006930CC">
        <w:t>, Bairro Centro</w:t>
      </w:r>
      <w:r w:rsidR="007249DA">
        <w:t xml:space="preserve">, na cidade de </w:t>
      </w:r>
      <w:r w:rsidR="00AD7855">
        <w:t>Arroio do Tigre</w:t>
      </w:r>
      <w:r w:rsidR="007249DA">
        <w:t>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3764" w:rsidRPr="00953764">
        <w:rPr>
          <w:rFonts w:ascii="Times New Roman" w:hAnsi="Times New Roman" w:cs="Times New Roman"/>
          <w:b/>
          <w:sz w:val="24"/>
          <w:szCs w:val="24"/>
          <w:u w:val="single"/>
        </w:rPr>
        <w:t>R$ 540,00 (Quinhentos e quarenta reais)</w:t>
      </w:r>
      <w:r w:rsidR="009537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5CFD">
        <w:rPr>
          <w:rFonts w:ascii="Times New Roman" w:hAnsi="Times New Roman" w:cs="Times New Roman"/>
          <w:color w:val="000000" w:themeColor="text1"/>
          <w:sz w:val="24"/>
          <w:szCs w:val="24"/>
        </w:rPr>
        <w:t>10 de novembro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A4B15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10A"/>
    <w:rsid w:val="000C53D7"/>
    <w:rsid w:val="001302EC"/>
    <w:rsid w:val="00164C52"/>
    <w:rsid w:val="001756C5"/>
    <w:rsid w:val="001A7FEA"/>
    <w:rsid w:val="00201247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A4B15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623E40"/>
    <w:rsid w:val="0065591A"/>
    <w:rsid w:val="00663387"/>
    <w:rsid w:val="006930CC"/>
    <w:rsid w:val="006C7FCF"/>
    <w:rsid w:val="006E74C5"/>
    <w:rsid w:val="007249DA"/>
    <w:rsid w:val="00740367"/>
    <w:rsid w:val="00752CFF"/>
    <w:rsid w:val="007A5785"/>
    <w:rsid w:val="007A748A"/>
    <w:rsid w:val="008160D0"/>
    <w:rsid w:val="00843B43"/>
    <w:rsid w:val="008A0C92"/>
    <w:rsid w:val="008A66D9"/>
    <w:rsid w:val="008B12B0"/>
    <w:rsid w:val="008C738F"/>
    <w:rsid w:val="008F1CEE"/>
    <w:rsid w:val="00923A26"/>
    <w:rsid w:val="009311DB"/>
    <w:rsid w:val="0093704C"/>
    <w:rsid w:val="00953764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AD7855"/>
    <w:rsid w:val="00AF5CFD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428B2"/>
    <w:rsid w:val="00C536EB"/>
    <w:rsid w:val="00CB754D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14A3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D01AF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60</cp:revision>
  <cp:lastPrinted>2020-05-28T11:20:00Z</cp:lastPrinted>
  <dcterms:created xsi:type="dcterms:W3CDTF">2016-07-05T17:35:00Z</dcterms:created>
  <dcterms:modified xsi:type="dcterms:W3CDTF">2020-11-10T19:33:00Z</dcterms:modified>
</cp:coreProperties>
</file>