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445CA8" w:rsidRPr="00445CA8">
        <w:rPr>
          <w:rFonts w:ascii="Times New Roman" w:hAnsi="Times New Roman" w:cs="Times New Roman"/>
          <w:b/>
          <w:sz w:val="28"/>
          <w:szCs w:val="28"/>
        </w:rPr>
        <w:t>249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650" w:rsidRPr="00445CA8" w:rsidRDefault="000F7EA0" w:rsidP="00CF4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C7700" w:rsidRPr="00445CA8">
        <w:rPr>
          <w:rFonts w:ascii="Times New Roman" w:hAnsi="Times New Roman" w:cs="Times New Roman"/>
          <w:b/>
          <w:sz w:val="28"/>
          <w:szCs w:val="28"/>
        </w:rPr>
        <w:t xml:space="preserve">                   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b/>
          <w:sz w:val="28"/>
          <w:szCs w:val="28"/>
        </w:rPr>
        <w:t xml:space="preserve">ENCARREGADO DE SETOR </w:t>
      </w:r>
    </w:p>
    <w:p w:rsidR="00CD253D" w:rsidRPr="00445CA8" w:rsidRDefault="00CF4650" w:rsidP="00CF46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5CA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45CA8">
        <w:rPr>
          <w:rFonts w:ascii="Times New Roman" w:hAnsi="Times New Roman" w:cs="Times New Roman"/>
          <w:b/>
          <w:sz w:val="28"/>
          <w:szCs w:val="28"/>
        </w:rPr>
        <w:t>DE SERVIÇOS PÚBLICOS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CA8" w:rsidRPr="00445CA8">
        <w:rPr>
          <w:rFonts w:ascii="Times New Roman" w:hAnsi="Times New Roman" w:cs="Times New Roman"/>
          <w:b/>
          <w:sz w:val="28"/>
          <w:szCs w:val="28"/>
        </w:rPr>
        <w:t>SONIA MARA DOS SANTOS</w:t>
      </w:r>
      <w:r w:rsidR="00CF4650" w:rsidRPr="00445CA8">
        <w:rPr>
          <w:rFonts w:ascii="Times New Roman" w:hAnsi="Times New Roman" w:cs="Times New Roman"/>
          <w:b/>
          <w:sz w:val="28"/>
          <w:szCs w:val="28"/>
        </w:rPr>
        <w:t xml:space="preserve"> BRANDÃO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b/>
          <w:sz w:val="28"/>
          <w:szCs w:val="28"/>
        </w:rPr>
        <w:t>ENCARREGADO DE SETOR DE SERVIÇOS PÚBLICOS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445CA8" w:rsidRPr="00445CA8">
        <w:rPr>
          <w:rFonts w:ascii="Times New Roman" w:hAnsi="Times New Roman" w:cs="Times New Roman"/>
          <w:sz w:val="28"/>
          <w:szCs w:val="28"/>
        </w:rPr>
        <w:t>14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r w:rsidR="00445CA8" w:rsidRPr="00445CA8">
        <w:rPr>
          <w:rFonts w:ascii="Times New Roman" w:hAnsi="Times New Roman" w:cs="Times New Roman"/>
          <w:sz w:val="28"/>
          <w:szCs w:val="28"/>
        </w:rPr>
        <w:t>aos 14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Pr="00445CA8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445CA8"/>
    <w:rsid w:val="005F3E5C"/>
    <w:rsid w:val="00644224"/>
    <w:rsid w:val="00974C6B"/>
    <w:rsid w:val="009A037E"/>
    <w:rsid w:val="009D5A2F"/>
    <w:rsid w:val="00A95610"/>
    <w:rsid w:val="00C76558"/>
    <w:rsid w:val="00CD253D"/>
    <w:rsid w:val="00CF4650"/>
    <w:rsid w:val="00DC24E0"/>
    <w:rsid w:val="00E70AC1"/>
    <w:rsid w:val="00E8011A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2021-06-14T19:41:00Z</cp:lastPrinted>
  <dcterms:created xsi:type="dcterms:W3CDTF">2021-06-14T19:42:00Z</dcterms:created>
  <dcterms:modified xsi:type="dcterms:W3CDTF">2021-06-14T19:42:00Z</dcterms:modified>
</cp:coreProperties>
</file>